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69420" w14:textId="2CF4B4B7" w:rsidR="00193CF4" w:rsidRPr="00A00E37" w:rsidRDefault="00193CF4" w:rsidP="00A00E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  <w:sz w:val="21"/>
          <w:szCs w:val="21"/>
        </w:rPr>
      </w:pPr>
    </w:p>
    <w:p w14:paraId="1186B3D4" w14:textId="42C59557" w:rsidR="008F35E7" w:rsidRPr="00F06A38" w:rsidRDefault="00A00E37" w:rsidP="005B0BD4">
      <w:pPr>
        <w:spacing w:line="276" w:lineRule="auto"/>
        <w:ind w:left="-1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8F35E7" w:rsidRPr="00F06A38">
        <w:rPr>
          <w:rFonts w:asciiTheme="majorHAnsi" w:hAnsiTheme="majorHAnsi"/>
          <w:b/>
        </w:rPr>
        <w:t>BULLETIN D</w:t>
      </w:r>
      <w:r w:rsidR="007760A7">
        <w:rPr>
          <w:rFonts w:asciiTheme="majorHAnsi" w:hAnsiTheme="majorHAnsi"/>
          <w:b/>
        </w:rPr>
        <w:t>E PRÉ-</w:t>
      </w:r>
      <w:r w:rsidR="008F35E7" w:rsidRPr="00F06A38">
        <w:rPr>
          <w:rFonts w:asciiTheme="majorHAnsi" w:hAnsiTheme="majorHAnsi"/>
          <w:b/>
        </w:rPr>
        <w:t>INSCRIPTION</w:t>
      </w:r>
    </w:p>
    <w:p w14:paraId="77AD8C87" w14:textId="235A0584" w:rsidR="008F35E7" w:rsidRPr="00F06A38" w:rsidRDefault="008F35E7" w:rsidP="005B0BD4">
      <w:pPr>
        <w:spacing w:line="276" w:lineRule="auto"/>
        <w:ind w:left="-142"/>
        <w:jc w:val="center"/>
        <w:rPr>
          <w:rFonts w:asciiTheme="majorHAnsi" w:hAnsiTheme="majorHAnsi"/>
          <w:b/>
        </w:rPr>
      </w:pPr>
      <w:r w:rsidRPr="00F06A38">
        <w:rPr>
          <w:rFonts w:asciiTheme="majorHAnsi" w:hAnsiTheme="majorHAnsi"/>
          <w:b/>
        </w:rPr>
        <w:t>Unive</w:t>
      </w:r>
      <w:r w:rsidR="005B0BD4" w:rsidRPr="00F06A38">
        <w:rPr>
          <w:rFonts w:asciiTheme="majorHAnsi" w:hAnsiTheme="majorHAnsi"/>
          <w:b/>
        </w:rPr>
        <w:t>rsité d’été – Mousson d’été 20</w:t>
      </w:r>
      <w:r w:rsidR="007760A7">
        <w:rPr>
          <w:rFonts w:asciiTheme="majorHAnsi" w:hAnsiTheme="majorHAnsi"/>
          <w:b/>
        </w:rPr>
        <w:t>2</w:t>
      </w:r>
      <w:r w:rsidR="000A63FE">
        <w:rPr>
          <w:rFonts w:asciiTheme="majorHAnsi" w:hAnsiTheme="majorHAnsi"/>
          <w:b/>
        </w:rPr>
        <w:t>1</w:t>
      </w:r>
    </w:p>
    <w:p w14:paraId="57F4FFF1" w14:textId="7DE16553" w:rsidR="008F35E7" w:rsidRPr="00F06A38" w:rsidRDefault="008F35E7" w:rsidP="005B0BD4">
      <w:pPr>
        <w:spacing w:line="276" w:lineRule="auto"/>
        <w:ind w:left="-142"/>
        <w:jc w:val="center"/>
        <w:rPr>
          <w:rFonts w:asciiTheme="majorHAnsi" w:hAnsiTheme="majorHAnsi"/>
        </w:rPr>
      </w:pPr>
      <w:r w:rsidRPr="00F06A38">
        <w:rPr>
          <w:rFonts w:asciiTheme="majorHAnsi" w:hAnsiTheme="majorHAnsi"/>
        </w:rPr>
        <w:t xml:space="preserve">à retourner </w:t>
      </w:r>
      <w:r w:rsidR="00BD4EA2" w:rsidRPr="00F06A38">
        <w:rPr>
          <w:rFonts w:asciiTheme="majorHAnsi" w:hAnsiTheme="majorHAnsi"/>
        </w:rPr>
        <w:t>accompagné d’un CV</w:t>
      </w:r>
    </w:p>
    <w:p w14:paraId="72E3AC57" w14:textId="0BD0AC65" w:rsidR="008F35E7" w:rsidRPr="005B0BD4" w:rsidRDefault="008F35E7" w:rsidP="005B0BD4">
      <w:pPr>
        <w:spacing w:line="276" w:lineRule="auto"/>
        <w:ind w:left="-142"/>
        <w:jc w:val="center"/>
        <w:rPr>
          <w:rFonts w:asciiTheme="majorHAnsi" w:hAnsiTheme="majorHAnsi"/>
          <w:sz w:val="21"/>
          <w:szCs w:val="21"/>
          <w:u w:val="single"/>
        </w:rPr>
      </w:pPr>
      <w:r w:rsidRPr="00F06A38">
        <w:rPr>
          <w:rFonts w:asciiTheme="majorHAnsi" w:hAnsiTheme="majorHAnsi"/>
        </w:rPr>
        <w:t xml:space="preserve">à </w:t>
      </w:r>
      <w:r w:rsidR="00BD4EA2" w:rsidRPr="00F06A38">
        <w:rPr>
          <w:rFonts w:asciiTheme="majorHAnsi" w:hAnsiTheme="majorHAnsi"/>
        </w:rPr>
        <w:t xml:space="preserve">l’adresse suivante : </w:t>
      </w:r>
      <w:r w:rsidR="00BD4EA2" w:rsidRPr="00F06A38">
        <w:rPr>
          <w:rFonts w:asciiTheme="majorHAnsi" w:hAnsiTheme="majorHAnsi" w:cs="Helvetica Neue"/>
          <w:color w:val="000000"/>
        </w:rPr>
        <w:t>universitedelamousson@gmail.com</w:t>
      </w:r>
      <w:r w:rsidRPr="005B0BD4">
        <w:rPr>
          <w:rFonts w:asciiTheme="majorHAnsi" w:hAnsiTheme="majorHAnsi"/>
          <w:sz w:val="21"/>
          <w:szCs w:val="21"/>
        </w:rPr>
        <w:t xml:space="preserve"> </w:t>
      </w:r>
      <w:r w:rsidR="0051016B">
        <w:rPr>
          <w:rFonts w:asciiTheme="majorHAnsi" w:hAnsiTheme="majorHAnsi"/>
          <w:noProof/>
          <w:sz w:val="21"/>
          <w:szCs w:val="21"/>
          <w:u w:val="single"/>
        </w:rPr>
        <w:pict w14:anchorId="3DA5825B">
          <v:rect id="_x0000_i1025" alt="" style="width:4.1pt;height:.05pt;mso-width-percent:0;mso-height-percent:0;mso-width-percent:0;mso-height-percent:0" o:hrpct="9" o:hralign="center" o:hrstd="t" o:hr="t" fillcolor="#aaa" stroked="f"/>
        </w:pict>
      </w:r>
    </w:p>
    <w:p w14:paraId="235778EC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6DC6BE30" w14:textId="77E85483" w:rsidR="008F35E7" w:rsidRPr="00C80FEA" w:rsidRDefault="007760A7" w:rsidP="00C80FEA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color w:val="808080"/>
          <w:sz w:val="21"/>
          <w:szCs w:val="21"/>
        </w:rPr>
      </w:pPr>
      <w:r>
        <w:rPr>
          <w:rFonts w:asciiTheme="majorHAnsi" w:hAnsiTheme="majorHAnsi" w:cs="Arial"/>
          <w:color w:val="808080"/>
          <w:sz w:val="21"/>
          <w:szCs w:val="21"/>
        </w:rPr>
        <w:t>N</w:t>
      </w:r>
      <w:r w:rsidR="008F35E7" w:rsidRPr="00C80FEA">
        <w:rPr>
          <w:rFonts w:asciiTheme="majorHAnsi" w:hAnsiTheme="majorHAnsi" w:cs="Arial"/>
          <w:color w:val="808080"/>
          <w:sz w:val="21"/>
          <w:szCs w:val="21"/>
        </w:rPr>
        <w:t>ombre de places limité</w:t>
      </w:r>
      <w:r>
        <w:rPr>
          <w:rFonts w:asciiTheme="majorHAnsi" w:hAnsiTheme="majorHAnsi" w:cs="Arial"/>
          <w:color w:val="808080"/>
          <w:sz w:val="21"/>
          <w:szCs w:val="21"/>
        </w:rPr>
        <w:t xml:space="preserve"> : </w:t>
      </w:r>
      <w:r w:rsidR="000A63FE">
        <w:rPr>
          <w:rFonts w:asciiTheme="majorHAnsi" w:hAnsiTheme="majorHAnsi" w:cs="Arial"/>
          <w:color w:val="808080"/>
          <w:sz w:val="21"/>
          <w:szCs w:val="21"/>
        </w:rPr>
        <w:t>80</w:t>
      </w:r>
      <w:r>
        <w:rPr>
          <w:rFonts w:asciiTheme="majorHAnsi" w:hAnsiTheme="majorHAnsi" w:cs="Arial"/>
          <w:color w:val="808080"/>
          <w:sz w:val="21"/>
          <w:szCs w:val="21"/>
        </w:rPr>
        <w:t xml:space="preserve"> personnes </w:t>
      </w:r>
      <w:r w:rsidR="00515CF6">
        <w:rPr>
          <w:rFonts w:asciiTheme="majorHAnsi" w:hAnsiTheme="majorHAnsi" w:cs="Arial"/>
          <w:color w:val="808080"/>
          <w:sz w:val="21"/>
          <w:szCs w:val="21"/>
        </w:rPr>
        <w:t xml:space="preserve">maximum </w:t>
      </w:r>
      <w:r w:rsidR="00C80FEA">
        <w:rPr>
          <w:rFonts w:asciiTheme="majorHAnsi" w:hAnsiTheme="majorHAnsi" w:cs="Arial"/>
          <w:color w:val="808080"/>
          <w:sz w:val="21"/>
          <w:szCs w:val="21"/>
        </w:rPr>
        <w:t>–</w:t>
      </w:r>
      <w:r w:rsidR="008F35E7" w:rsidRPr="00C80FEA">
        <w:rPr>
          <w:rFonts w:asciiTheme="majorHAnsi" w:hAnsiTheme="majorHAnsi" w:cs="Arial"/>
          <w:color w:val="808080"/>
          <w:sz w:val="21"/>
          <w:szCs w:val="21"/>
        </w:rPr>
        <w:t xml:space="preserve"> </w:t>
      </w:r>
    </w:p>
    <w:p w14:paraId="16DBEFAD" w14:textId="77777777" w:rsidR="00C80FEA" w:rsidRPr="00C80FEA" w:rsidRDefault="00C80FEA" w:rsidP="007760A7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18"/>
        <w:rPr>
          <w:rFonts w:asciiTheme="majorHAnsi" w:hAnsiTheme="majorHAnsi" w:cs="Arial"/>
          <w:color w:val="808080"/>
          <w:sz w:val="21"/>
          <w:szCs w:val="21"/>
        </w:rPr>
      </w:pPr>
    </w:p>
    <w:p w14:paraId="7C7B2A13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1C0A17CF" w14:textId="3B5F329E" w:rsidR="008F35E7" w:rsidRPr="005B0BD4" w:rsidRDefault="008F35E7" w:rsidP="005B0BD4">
      <w:pPr>
        <w:widowControl w:val="0"/>
        <w:tabs>
          <w:tab w:val="left" w:pos="560"/>
          <w:tab w:val="left" w:leader="dot" w:pos="5103"/>
          <w:tab w:val="left" w:pos="5245"/>
          <w:tab w:val="left" w:leader="dot" w:pos="10348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Nom </w:t>
      </w: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>Prénom</w:t>
      </w:r>
      <w:r w:rsidR="0062603C">
        <w:rPr>
          <w:rFonts w:asciiTheme="majorHAnsi" w:hAnsiTheme="majorHAnsi" w:cs="Arial"/>
          <w:bCs/>
          <w:color w:val="000000"/>
          <w:sz w:val="21"/>
          <w:szCs w:val="21"/>
        </w:rPr>
        <w:t>……………………………………………………………………………..</w:t>
      </w:r>
    </w:p>
    <w:p w14:paraId="4A40323F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1BD470C2" w14:textId="4C08D131" w:rsidR="008F35E7" w:rsidRPr="005B0BD4" w:rsidRDefault="008F35E7" w:rsidP="005B0BD4">
      <w:pPr>
        <w:widowControl w:val="0"/>
        <w:tabs>
          <w:tab w:val="left" w:pos="560"/>
          <w:tab w:val="left" w:pos="1843"/>
          <w:tab w:val="left" w:leader="dot" w:pos="5103"/>
          <w:tab w:val="left" w:leader="dot" w:pos="10348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Date de naissance </w:t>
      </w:r>
      <w:r w:rsidR="005B0BD4">
        <w:rPr>
          <w:rFonts w:asciiTheme="majorHAnsi" w:hAnsiTheme="majorHAnsi" w:cs="Arial"/>
          <w:b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>Profession</w:t>
      </w:r>
      <w:r w:rsidR="0062603C">
        <w:rPr>
          <w:rFonts w:asciiTheme="majorHAnsi" w:hAnsiTheme="majorHAnsi" w:cs="Arial"/>
          <w:bCs/>
          <w:color w:val="000000"/>
          <w:sz w:val="21"/>
          <w:szCs w:val="21"/>
        </w:rPr>
        <w:t>…………………………………………………………………………</w:t>
      </w:r>
    </w:p>
    <w:p w14:paraId="3FF67C19" w14:textId="77777777" w:rsidR="008F35E7" w:rsidRPr="005B0BD4" w:rsidRDefault="008F35E7" w:rsidP="005B0BD4">
      <w:pPr>
        <w:widowControl w:val="0"/>
        <w:tabs>
          <w:tab w:val="left" w:pos="560"/>
          <w:tab w:val="left" w:pos="3402"/>
          <w:tab w:val="left" w:pos="4536"/>
          <w:tab w:val="left" w:pos="5245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6E0398B5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58B1DA11" w14:textId="493214AB" w:rsidR="008F35E7" w:rsidRPr="005B0BD4" w:rsidRDefault="008F35E7" w:rsidP="00486CEF">
      <w:pPr>
        <w:widowControl w:val="0"/>
        <w:tabs>
          <w:tab w:val="left" w:pos="993"/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Adresse </w:t>
      </w: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  <w:t xml:space="preserve">  </w:t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</w:r>
    </w:p>
    <w:p w14:paraId="3A07A308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5206301D" w14:textId="77777777" w:rsidR="008F35E7" w:rsidRPr="005B0BD4" w:rsidRDefault="008F35E7" w:rsidP="005B0BD4">
      <w:pPr>
        <w:widowControl w:val="0"/>
        <w:tabs>
          <w:tab w:val="left" w:pos="993"/>
          <w:tab w:val="left" w:leader="dot" w:pos="5245"/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>Tél</w:t>
      </w: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>Mail</w:t>
      </w:r>
      <w:r w:rsidRPr="005B0BD4">
        <w:rPr>
          <w:rFonts w:asciiTheme="majorHAnsi" w:hAnsiTheme="majorHAnsi" w:cs="Arial"/>
          <w:bCs/>
          <w:color w:val="000000"/>
          <w:sz w:val="21"/>
          <w:szCs w:val="21"/>
        </w:rPr>
        <w:tab/>
      </w:r>
    </w:p>
    <w:p w14:paraId="5270A9F1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ab/>
      </w:r>
    </w:p>
    <w:p w14:paraId="4734617C" w14:textId="31A19B9D" w:rsidR="008F35E7" w:rsidRDefault="008F35E7" w:rsidP="005B0BD4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>Motivation / Attentes par rapport au stage / Expériences théâtrales (</w:t>
      </w:r>
      <w:r w:rsidR="00964228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MERCI DE </w:t>
      </w: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JOINDRE UN CV) </w:t>
      </w:r>
      <w:r w:rsidR="005B0BD4">
        <w:rPr>
          <w:rFonts w:asciiTheme="majorHAnsi" w:hAnsiTheme="majorHAnsi" w:cs="Arial"/>
          <w:color w:val="000000"/>
          <w:sz w:val="21"/>
          <w:szCs w:val="21"/>
        </w:rPr>
        <w:t>:</w:t>
      </w:r>
    </w:p>
    <w:p w14:paraId="6F558B41" w14:textId="77777777" w:rsidR="005B0BD4" w:rsidRPr="005B0BD4" w:rsidRDefault="005B0BD4" w:rsidP="005B0BD4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</w:p>
    <w:p w14:paraId="3F8CB135" w14:textId="77777777" w:rsidR="008F35E7" w:rsidRPr="005B0BD4" w:rsidRDefault="008F35E7" w:rsidP="005B0BD4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</w:p>
    <w:p w14:paraId="13770BF5" w14:textId="77777777" w:rsidR="008F35E7" w:rsidRPr="005B0BD4" w:rsidRDefault="008F35E7" w:rsidP="005B0BD4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</w:p>
    <w:p w14:paraId="59127757" w14:textId="77777777" w:rsidR="008F35E7" w:rsidRPr="005B0BD4" w:rsidRDefault="008F35E7" w:rsidP="005B0BD4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</w:p>
    <w:p w14:paraId="34792D6E" w14:textId="77777777" w:rsidR="008F35E7" w:rsidRPr="005B0BD4" w:rsidRDefault="008F35E7" w:rsidP="005B0BD4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</w:p>
    <w:p w14:paraId="27D0B339" w14:textId="77777777" w:rsidR="008F35E7" w:rsidRPr="005B0BD4" w:rsidRDefault="008F35E7" w:rsidP="005B0BD4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</w:p>
    <w:p w14:paraId="0C785885" w14:textId="77777777" w:rsidR="008F35E7" w:rsidRPr="005B0BD4" w:rsidRDefault="008F35E7" w:rsidP="005B0BD4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</w:p>
    <w:p w14:paraId="7FE88C60" w14:textId="77777777" w:rsidR="008F35E7" w:rsidRPr="005B0BD4" w:rsidRDefault="008F35E7" w:rsidP="005B0BD4">
      <w:pPr>
        <w:widowControl w:val="0"/>
        <w:tabs>
          <w:tab w:val="left" w:leader="dot" w:pos="10206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</w:p>
    <w:p w14:paraId="2999426B" w14:textId="77777777" w:rsidR="000E7AF3" w:rsidRPr="005B0BD4" w:rsidRDefault="000E7AF3" w:rsidP="005B0BD4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15CA5D46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>Avez-vous déjà participé à l’Université d’été ?</w:t>
      </w: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ab/>
      </w:r>
    </w:p>
    <w:p w14:paraId="0F68F1E4" w14:textId="534647D0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>Oui</w:t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sym w:font="Wingdings" w:char="F0A8"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  <w:t>Non</w:t>
      </w:r>
      <w:r w:rsidR="00702266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5B0BD4">
        <w:rPr>
          <w:rFonts w:asciiTheme="majorHAnsi" w:hAnsiTheme="majorHAnsi" w:cs="Arial"/>
          <w:color w:val="000000"/>
          <w:sz w:val="21"/>
          <w:szCs w:val="21"/>
        </w:rPr>
        <w:sym w:font="Wingdings" w:char="F0A8"/>
      </w:r>
    </w:p>
    <w:p w14:paraId="481478CA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</w:p>
    <w:p w14:paraId="546AC9BA" w14:textId="4C3EF60C" w:rsidR="008F35E7" w:rsidRPr="005B0BD4" w:rsidRDefault="00BD4EA2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>Si</w:t>
      </w:r>
      <w:r w:rsidR="008F35E7"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 oui, en quelle(s) année(s) ?</w:t>
      </w:r>
    </w:p>
    <w:p w14:paraId="1FC9D770" w14:textId="77777777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1D5AA8A0" w14:textId="00F8A62F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 xml:space="preserve">Souhaitez-vous être hébergé(e) ? </w:t>
      </w:r>
      <w:r w:rsidRPr="005B0BD4">
        <w:rPr>
          <w:rFonts w:asciiTheme="majorHAnsi" w:hAnsiTheme="majorHAnsi" w:cs="Arial"/>
          <w:color w:val="000000"/>
          <w:sz w:val="21"/>
          <w:szCs w:val="21"/>
        </w:rPr>
        <w:t>(hébergement en internat, deux personnes par chambre</w:t>
      </w:r>
      <w:r w:rsidR="00486CEF">
        <w:rPr>
          <w:rFonts w:asciiTheme="majorHAnsi" w:hAnsiTheme="majorHAnsi" w:cs="Arial"/>
          <w:color w:val="000000"/>
          <w:sz w:val="21"/>
          <w:szCs w:val="21"/>
        </w:rPr>
        <w:t xml:space="preserve"> – compris dans les frais d’inscription quelle que soit l’option choisie</w:t>
      </w:r>
      <w:r w:rsidRPr="005B0BD4">
        <w:rPr>
          <w:rFonts w:asciiTheme="majorHAnsi" w:hAnsiTheme="majorHAnsi" w:cs="Arial"/>
          <w:color w:val="000000"/>
          <w:sz w:val="21"/>
          <w:szCs w:val="21"/>
        </w:rPr>
        <w:t xml:space="preserve">) </w:t>
      </w:r>
    </w:p>
    <w:p w14:paraId="3A03B9CC" w14:textId="4A3DD5CC" w:rsidR="008F35E7" w:rsidRPr="005B0BD4" w:rsidRDefault="008F35E7" w:rsidP="005B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rPr>
          <w:rFonts w:asciiTheme="majorHAnsi" w:hAnsiTheme="majorHAnsi" w:cs="Arial"/>
          <w:color w:val="000000"/>
          <w:sz w:val="21"/>
          <w:szCs w:val="21"/>
        </w:rPr>
      </w:pPr>
      <w:r w:rsidRPr="005B0BD4">
        <w:rPr>
          <w:rFonts w:asciiTheme="majorHAnsi" w:hAnsiTheme="majorHAnsi" w:cs="Arial"/>
          <w:color w:val="000000"/>
          <w:sz w:val="21"/>
          <w:szCs w:val="21"/>
        </w:rPr>
        <w:t>Oui</w:t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sym w:font="Wingdings" w:char="F0A8"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ab/>
        <w:t>Non</w:t>
      </w:r>
      <w:r w:rsidR="00702266">
        <w:rPr>
          <w:rFonts w:asciiTheme="majorHAnsi" w:hAnsiTheme="majorHAnsi" w:cs="Arial"/>
          <w:color w:val="000000"/>
          <w:sz w:val="21"/>
          <w:szCs w:val="21"/>
        </w:rPr>
        <w:tab/>
      </w:r>
      <w:r w:rsidRPr="005B0BD4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Pr="005B0BD4">
        <w:rPr>
          <w:rFonts w:asciiTheme="majorHAnsi" w:hAnsiTheme="majorHAnsi" w:cs="Arial"/>
          <w:color w:val="000000"/>
          <w:sz w:val="21"/>
          <w:szCs w:val="21"/>
        </w:rPr>
        <w:sym w:font="Wingdings" w:char="F0A8"/>
      </w:r>
    </w:p>
    <w:p w14:paraId="3028589B" w14:textId="77777777" w:rsidR="00C80FEA" w:rsidRDefault="00C80FEA" w:rsidP="00486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color w:val="000000"/>
          <w:sz w:val="21"/>
          <w:szCs w:val="21"/>
        </w:rPr>
      </w:pPr>
    </w:p>
    <w:p w14:paraId="24BB39CF" w14:textId="4AF92121" w:rsidR="008F35E7" w:rsidRPr="005B0BD4" w:rsidRDefault="008F35E7" w:rsidP="005B0BD4">
      <w:pPr>
        <w:widowControl w:val="0"/>
        <w:autoSpaceDE w:val="0"/>
        <w:autoSpaceDN w:val="0"/>
        <w:adjustRightInd w:val="0"/>
        <w:spacing w:line="276" w:lineRule="auto"/>
        <w:ind w:left="-142"/>
        <w:jc w:val="both"/>
        <w:rPr>
          <w:rFonts w:ascii="Avenir Book" w:hAnsi="Avenir Book"/>
          <w:sz w:val="21"/>
          <w:szCs w:val="21"/>
        </w:rPr>
      </w:pPr>
      <w:r w:rsidRPr="005B0BD4">
        <w:rPr>
          <w:rFonts w:asciiTheme="majorHAnsi" w:hAnsiTheme="majorHAnsi" w:cs="Arial"/>
          <w:b/>
          <w:bCs/>
          <w:color w:val="000000"/>
          <w:sz w:val="21"/>
          <w:szCs w:val="21"/>
        </w:rPr>
        <w:t>Le règlement vous sera demandé lors de votre confirmation d’inscription.</w:t>
      </w:r>
    </w:p>
    <w:sectPr w:rsidR="008F35E7" w:rsidRPr="005B0BD4" w:rsidSect="005B0BD4">
      <w:footerReference w:type="default" r:id="rId7"/>
      <w:pgSz w:w="11900" w:h="16820"/>
      <w:pgMar w:top="426" w:right="843" w:bottom="284" w:left="794" w:header="709" w:footer="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0408" w14:textId="77777777" w:rsidR="0051016B" w:rsidRDefault="0051016B">
      <w:r>
        <w:separator/>
      </w:r>
    </w:p>
  </w:endnote>
  <w:endnote w:type="continuationSeparator" w:id="0">
    <w:p w14:paraId="29D1B1B9" w14:textId="77777777" w:rsidR="0051016B" w:rsidRDefault="0051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D388" w14:textId="1D56AD34" w:rsidR="00363261" w:rsidRDefault="00363261" w:rsidP="0095012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color w:val="808080"/>
        <w:sz w:val="18"/>
        <w:szCs w:val="21"/>
      </w:rPr>
    </w:pPr>
    <w:r>
      <w:rPr>
        <w:rFonts w:ascii="Arial" w:hAnsi="Arial" w:cs="Arial"/>
        <w:color w:val="808080"/>
        <w:sz w:val="18"/>
        <w:szCs w:val="21"/>
      </w:rPr>
      <w:t>La Mousson d’é</w:t>
    </w:r>
    <w:r w:rsidRPr="00A03540">
      <w:rPr>
        <w:rFonts w:ascii="Arial" w:hAnsi="Arial" w:cs="Arial"/>
        <w:color w:val="808080"/>
        <w:sz w:val="18"/>
        <w:szCs w:val="21"/>
      </w:rPr>
      <w:t xml:space="preserve">té </w:t>
    </w:r>
    <w:r w:rsidR="00A00E37">
      <w:rPr>
        <w:rFonts w:ascii="Arial" w:hAnsi="Arial" w:cs="Arial"/>
        <w:color w:val="808080"/>
        <w:sz w:val="18"/>
        <w:szCs w:val="21"/>
      </w:rPr>
      <w:t>–</w:t>
    </w:r>
    <w:r w:rsidRPr="00A03540">
      <w:rPr>
        <w:rFonts w:ascii="Arial" w:hAnsi="Arial" w:cs="Arial"/>
        <w:color w:val="808080"/>
        <w:sz w:val="18"/>
        <w:szCs w:val="21"/>
      </w:rPr>
      <w:t xml:space="preserve"> </w:t>
    </w:r>
    <w:r w:rsidR="00A00E37">
      <w:rPr>
        <w:rFonts w:ascii="Arial" w:hAnsi="Arial" w:cs="Arial"/>
        <w:color w:val="808080"/>
        <w:sz w:val="18"/>
        <w:szCs w:val="21"/>
      </w:rPr>
      <w:t>Rencontres théâtrales internationales et Université d’été européenne</w:t>
    </w:r>
    <w:r>
      <w:rPr>
        <w:rFonts w:ascii="Arial" w:hAnsi="Arial" w:cs="Arial"/>
        <w:color w:val="808080"/>
        <w:sz w:val="18"/>
        <w:szCs w:val="21"/>
      </w:rPr>
      <w:t xml:space="preserve"> </w:t>
    </w:r>
  </w:p>
  <w:p w14:paraId="7C01EB37" w14:textId="674A2141" w:rsidR="00170D81" w:rsidRPr="00170D81" w:rsidRDefault="00363261" w:rsidP="00170D8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color w:val="0000FF" w:themeColor="hyperlink"/>
        <w:sz w:val="18"/>
        <w:szCs w:val="21"/>
        <w:u w:val="single"/>
      </w:rPr>
    </w:pPr>
    <w:r w:rsidRPr="00A03540">
      <w:rPr>
        <w:rFonts w:ascii="Arial" w:hAnsi="Arial" w:cs="Arial"/>
        <w:color w:val="808080"/>
        <w:sz w:val="18"/>
        <w:szCs w:val="21"/>
      </w:rPr>
      <w:t>Contact</w:t>
    </w:r>
    <w:r>
      <w:rPr>
        <w:rFonts w:ascii="Arial" w:hAnsi="Arial" w:cs="Arial"/>
        <w:color w:val="808080"/>
        <w:sz w:val="18"/>
        <w:szCs w:val="21"/>
      </w:rPr>
      <w:t xml:space="preserve"> </w:t>
    </w:r>
    <w:r w:rsidRPr="00A03540">
      <w:rPr>
        <w:rFonts w:ascii="Arial" w:hAnsi="Arial" w:cs="Arial"/>
        <w:color w:val="808080"/>
        <w:sz w:val="18"/>
        <w:szCs w:val="21"/>
      </w:rPr>
      <w:t xml:space="preserve">: </w:t>
    </w:r>
    <w:hyperlink r:id="rId1" w:history="1">
      <w:r w:rsidR="0056016B" w:rsidRPr="002E6D2E">
        <w:rPr>
          <w:rStyle w:val="Lienhypertexte"/>
          <w:rFonts w:ascii="Arial" w:hAnsi="Arial" w:cs="Arial"/>
          <w:sz w:val="18"/>
          <w:szCs w:val="21"/>
        </w:rPr>
        <w:t>universitedelamousson@gmail.com</w:t>
      </w:r>
    </w:hyperlink>
    <w:r w:rsidR="00170D81">
      <w:rPr>
        <w:rFonts w:ascii="Arial" w:hAnsi="Arial" w:cs="Arial"/>
        <w:color w:val="808080"/>
        <w:sz w:val="18"/>
        <w:szCs w:val="21"/>
      </w:rPr>
      <w:t> ; Tel : (+33) 03 83 81 20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51AB" w14:textId="77777777" w:rsidR="0051016B" w:rsidRDefault="0051016B">
      <w:r>
        <w:separator/>
      </w:r>
    </w:p>
  </w:footnote>
  <w:footnote w:type="continuationSeparator" w:id="0">
    <w:p w14:paraId="3E619519" w14:textId="77777777" w:rsidR="0051016B" w:rsidRDefault="0051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1007"/>
    <w:multiLevelType w:val="hybridMultilevel"/>
    <w:tmpl w:val="99863DEA"/>
    <w:lvl w:ilvl="0" w:tplc="43FEB948">
      <w:numFmt w:val="bullet"/>
      <w:lvlText w:val="-"/>
      <w:lvlJc w:val="left"/>
      <w:pPr>
        <w:ind w:left="218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E421187"/>
    <w:multiLevelType w:val="hybridMultilevel"/>
    <w:tmpl w:val="EFEA9FEC"/>
    <w:lvl w:ilvl="0" w:tplc="B750ED36">
      <w:start w:val="3"/>
      <w:numFmt w:val="bullet"/>
      <w:lvlText w:val="-"/>
      <w:lvlJc w:val="left"/>
      <w:pPr>
        <w:ind w:left="218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06"/>
    <w:rsid w:val="00003665"/>
    <w:rsid w:val="00004C63"/>
    <w:rsid w:val="000068E0"/>
    <w:rsid w:val="000302B4"/>
    <w:rsid w:val="000A63FE"/>
    <w:rsid w:val="000B55A6"/>
    <w:rsid w:val="000E08D8"/>
    <w:rsid w:val="000E1D1B"/>
    <w:rsid w:val="000E787F"/>
    <w:rsid w:val="000E7AF3"/>
    <w:rsid w:val="000F7705"/>
    <w:rsid w:val="00121292"/>
    <w:rsid w:val="00170D81"/>
    <w:rsid w:val="00193CF4"/>
    <w:rsid w:val="00227C65"/>
    <w:rsid w:val="002438BE"/>
    <w:rsid w:val="002D68A8"/>
    <w:rsid w:val="0032385D"/>
    <w:rsid w:val="00330FCC"/>
    <w:rsid w:val="003451DE"/>
    <w:rsid w:val="00363261"/>
    <w:rsid w:val="003F1DDF"/>
    <w:rsid w:val="004035F0"/>
    <w:rsid w:val="00413116"/>
    <w:rsid w:val="00430733"/>
    <w:rsid w:val="00486CEF"/>
    <w:rsid w:val="004F3E49"/>
    <w:rsid w:val="0051016B"/>
    <w:rsid w:val="00515CF6"/>
    <w:rsid w:val="0056016B"/>
    <w:rsid w:val="00597E06"/>
    <w:rsid w:val="005B0BD4"/>
    <w:rsid w:val="0062603C"/>
    <w:rsid w:val="00644DEB"/>
    <w:rsid w:val="0065106D"/>
    <w:rsid w:val="00654A83"/>
    <w:rsid w:val="006610FF"/>
    <w:rsid w:val="006C1526"/>
    <w:rsid w:val="006D6EAF"/>
    <w:rsid w:val="006E2532"/>
    <w:rsid w:val="00702266"/>
    <w:rsid w:val="00703398"/>
    <w:rsid w:val="0071193F"/>
    <w:rsid w:val="00743DE7"/>
    <w:rsid w:val="007760A7"/>
    <w:rsid w:val="007B7EF0"/>
    <w:rsid w:val="007C1FE7"/>
    <w:rsid w:val="007C4F33"/>
    <w:rsid w:val="0081017B"/>
    <w:rsid w:val="008406BA"/>
    <w:rsid w:val="00855B3A"/>
    <w:rsid w:val="0088243D"/>
    <w:rsid w:val="00883471"/>
    <w:rsid w:val="008B5694"/>
    <w:rsid w:val="008E1E29"/>
    <w:rsid w:val="008F35E7"/>
    <w:rsid w:val="009023F2"/>
    <w:rsid w:val="0090303B"/>
    <w:rsid w:val="0090722F"/>
    <w:rsid w:val="0091638D"/>
    <w:rsid w:val="009422D9"/>
    <w:rsid w:val="009473B1"/>
    <w:rsid w:val="0095012C"/>
    <w:rsid w:val="00964228"/>
    <w:rsid w:val="00971687"/>
    <w:rsid w:val="00986356"/>
    <w:rsid w:val="009A016A"/>
    <w:rsid w:val="009C07D0"/>
    <w:rsid w:val="00A00E37"/>
    <w:rsid w:val="00A26682"/>
    <w:rsid w:val="00A32A26"/>
    <w:rsid w:val="00A55DCB"/>
    <w:rsid w:val="00A60637"/>
    <w:rsid w:val="00B443DB"/>
    <w:rsid w:val="00B51E43"/>
    <w:rsid w:val="00B87B98"/>
    <w:rsid w:val="00BD4EA2"/>
    <w:rsid w:val="00C247DF"/>
    <w:rsid w:val="00C56E20"/>
    <w:rsid w:val="00C80FEA"/>
    <w:rsid w:val="00CA01B2"/>
    <w:rsid w:val="00CE0976"/>
    <w:rsid w:val="00D076A7"/>
    <w:rsid w:val="00D43B68"/>
    <w:rsid w:val="00D7473E"/>
    <w:rsid w:val="00D81902"/>
    <w:rsid w:val="00D8243D"/>
    <w:rsid w:val="00DA4FD3"/>
    <w:rsid w:val="00DB3244"/>
    <w:rsid w:val="00DC12D3"/>
    <w:rsid w:val="00DD07B8"/>
    <w:rsid w:val="00DE3006"/>
    <w:rsid w:val="00DF377F"/>
    <w:rsid w:val="00E17C35"/>
    <w:rsid w:val="00E2193A"/>
    <w:rsid w:val="00E74F68"/>
    <w:rsid w:val="00E860BC"/>
    <w:rsid w:val="00EA0191"/>
    <w:rsid w:val="00EB0339"/>
    <w:rsid w:val="00F06A38"/>
    <w:rsid w:val="00F12E0B"/>
    <w:rsid w:val="00F650DC"/>
    <w:rsid w:val="00F860E1"/>
    <w:rsid w:val="00F90B14"/>
    <w:rsid w:val="00F9505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F09F7C"/>
  <w15:docId w15:val="{9EBAD1DD-8F99-7549-BCBF-047741F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E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E0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D8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6E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EAF"/>
  </w:style>
  <w:style w:type="paragraph" w:styleId="Pieddepage">
    <w:name w:val="footer"/>
    <w:basedOn w:val="Normal"/>
    <w:link w:val="PieddepageCar"/>
    <w:uiPriority w:val="99"/>
    <w:unhideWhenUsed/>
    <w:rsid w:val="006D6E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EAF"/>
  </w:style>
  <w:style w:type="character" w:styleId="Marquedecommentaire">
    <w:name w:val="annotation reference"/>
    <w:basedOn w:val="Policepardfaut"/>
    <w:uiPriority w:val="99"/>
    <w:semiHidden/>
    <w:unhideWhenUsed/>
    <w:rsid w:val="000068E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068E0"/>
  </w:style>
  <w:style w:type="character" w:customStyle="1" w:styleId="CommentaireCar">
    <w:name w:val="Commentaire Car"/>
    <w:basedOn w:val="Policepardfaut"/>
    <w:link w:val="Commentaire"/>
    <w:uiPriority w:val="99"/>
    <w:rsid w:val="000068E0"/>
  </w:style>
  <w:style w:type="character" w:styleId="Lienhypertexte">
    <w:name w:val="Hyperlink"/>
    <w:basedOn w:val="Policepardfaut"/>
    <w:uiPriority w:val="99"/>
    <w:unhideWhenUsed/>
    <w:rsid w:val="004131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FE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3E4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3E49"/>
    <w:rPr>
      <w:rFonts w:ascii="Consolas" w:hAnsi="Consolas" w:cs="Consolas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7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3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9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8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versitedelamousson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MEEC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compagnieboomerang@gmail.com</cp:lastModifiedBy>
  <cp:revision>3</cp:revision>
  <cp:lastPrinted>2018-05-24T13:19:00Z</cp:lastPrinted>
  <dcterms:created xsi:type="dcterms:W3CDTF">2021-04-08T07:49:00Z</dcterms:created>
  <dcterms:modified xsi:type="dcterms:W3CDTF">2021-04-13T16:53:00Z</dcterms:modified>
</cp:coreProperties>
</file>